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36C6" w:rsidR="00DC36C6" w:rsidP="00DC36C6" w:rsidRDefault="00DC36C6" w14:paraId="7F3EE735" w14:textId="3E89ADFD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sz w:val="22"/>
          <w:szCs w:val="22"/>
        </w:rPr>
        <w:t>Pielikums Nr.</w:t>
      </w:r>
      <w:r w:rsidR="00F10351">
        <w:rPr>
          <w:rStyle w:val="normaltextrun"/>
          <w:i/>
          <w:iCs/>
          <w:sz w:val="22"/>
          <w:szCs w:val="22"/>
        </w:rPr>
        <w:t>4</w:t>
      </w:r>
      <w:r w:rsidRPr="00DC36C6">
        <w:rPr>
          <w:rStyle w:val="normaltextrun"/>
          <w:i/>
          <w:iCs/>
          <w:sz w:val="22"/>
          <w:szCs w:val="22"/>
        </w:rPr>
        <w:t xml:space="preserve"> Apliecinājum</w:t>
      </w:r>
      <w:r w:rsidR="00F10351">
        <w:rPr>
          <w:rStyle w:val="normaltextrun"/>
          <w:i/>
          <w:iCs/>
          <w:sz w:val="22"/>
          <w:szCs w:val="22"/>
        </w:rPr>
        <w:t>a veidne kandidātam</w:t>
      </w:r>
    </w:p>
    <w:p w:rsidRPr="00DC36C6" w:rsidR="00DC36C6" w:rsidP="00DC36C6" w:rsidRDefault="00DC36C6" w14:paraId="2B38E12E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Apstiprināts</w:t>
      </w:r>
      <w:r w:rsidRPr="00DC36C6">
        <w:rPr>
          <w:rStyle w:val="eop"/>
          <w:color w:val="000000"/>
          <w:sz w:val="22"/>
          <w:szCs w:val="22"/>
        </w:rPr>
        <w:t> </w:t>
      </w:r>
    </w:p>
    <w:p w:rsidRPr="00564A35" w:rsidR="00DC36C6" w:rsidP="00DC36C6" w:rsidRDefault="00DC36C6" w14:paraId="40235E2E" w14:textId="77777777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 xml:space="preserve">SIA “Rīgas Austrumu klīniskā universitātes </w:t>
      </w:r>
      <w:r w:rsidRPr="00564A35">
        <w:rPr>
          <w:rStyle w:val="normaltextrun"/>
          <w:i/>
          <w:iCs/>
          <w:color w:val="000000"/>
          <w:sz w:val="22"/>
          <w:szCs w:val="22"/>
        </w:rPr>
        <w:t>slimnīca”</w:t>
      </w:r>
      <w:r w:rsidRPr="00564A35">
        <w:rPr>
          <w:rStyle w:val="eop"/>
          <w:color w:val="000000"/>
          <w:sz w:val="22"/>
          <w:szCs w:val="22"/>
        </w:rPr>
        <w:t> </w:t>
      </w:r>
    </w:p>
    <w:p w:rsidRPr="00564A35" w:rsidR="00DC36C6" w:rsidP="00DC36C6" w:rsidRDefault="00DC36C6" w14:paraId="27E0D498" w14:textId="777D289A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34E95D03" w:rsidR="00DC36C6">
        <w:rPr>
          <w:rStyle w:val="normaltextrun"/>
          <w:i w:val="1"/>
          <w:iCs w:val="1"/>
          <w:color w:val="000000" w:themeColor="text1" w:themeTint="FF" w:themeShade="FF"/>
          <w:sz w:val="22"/>
          <w:szCs w:val="22"/>
        </w:rPr>
        <w:t xml:space="preserve">valdes </w:t>
      </w:r>
      <w:r w:rsidRPr="34E95D03" w:rsidR="00D36BA8">
        <w:rPr>
          <w:rStyle w:val="normaltextrun"/>
          <w:i w:val="1"/>
          <w:iCs w:val="1"/>
          <w:color w:val="000000" w:themeColor="text1" w:themeTint="FF" w:themeShade="FF"/>
          <w:sz w:val="22"/>
          <w:szCs w:val="22"/>
        </w:rPr>
        <w:t>priekšsēdētāja</w:t>
      </w:r>
      <w:r w:rsidRPr="34E95D03" w:rsidR="00DC36C6">
        <w:rPr>
          <w:rStyle w:val="normaltextrun"/>
          <w:i w:val="1"/>
          <w:iCs w:val="1"/>
          <w:color w:val="000000" w:themeColor="text1" w:themeTint="FF" w:themeShade="FF"/>
          <w:sz w:val="22"/>
          <w:szCs w:val="22"/>
        </w:rPr>
        <w:t xml:space="preserve"> amata kandidātu nominācijas komisijas</w:t>
      </w:r>
      <w:r w:rsidRPr="34E95D03" w:rsidR="00DC36C6">
        <w:rPr>
          <w:rStyle w:val="eop"/>
          <w:color w:val="000000" w:themeColor="text1" w:themeTint="FF" w:themeShade="FF"/>
          <w:sz w:val="22"/>
          <w:szCs w:val="22"/>
        </w:rPr>
        <w:t> </w:t>
      </w:r>
    </w:p>
    <w:p w:rsidRPr="00DC36C6" w:rsidR="00DC36C6" w:rsidP="75D2B10E" w:rsidRDefault="00602A9F" w14:paraId="77488270" w14:textId="4FE867CC">
      <w:pPr>
        <w:shd w:val="clear" w:color="auto" w:fill="FFFFFF" w:themeFill="background1"/>
        <w:spacing w:before="0" w:beforeAutospacing="off" w:after="0" w:afterAutospacing="off" w:line="240" w:lineRule="auto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75D2B10E" w:rsidR="5ED2A772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lv-LV"/>
        </w:rPr>
        <w:t>2025.gada 4.septembra sēdē Nr.1.</w:t>
      </w:r>
      <w:r w:rsidRPr="75D2B10E" w:rsidR="00564A35">
        <w:rPr>
          <w:rStyle w:val="normaltextrun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75D2B10E" w:rsidR="00DC36C6">
        <w:rPr>
          <w:rStyle w:val="eop"/>
          <w:color w:val="000000" w:themeColor="text1" w:themeTint="FF" w:themeShade="FF"/>
          <w:sz w:val="22"/>
          <w:szCs w:val="22"/>
        </w:rPr>
        <w:t> </w:t>
      </w:r>
    </w:p>
    <w:p w:rsidR="00DC36C6" w:rsidP="00CC21DF" w:rsidRDefault="00DC36C6" w14:paraId="55CC7FCC" w14:textId="77777777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C6590" w:rsidP="00CC21DF" w:rsidRDefault="008C6590" w14:paraId="0C1011C6" w14:textId="19CFD935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:rsidRPr="008C6590" w:rsidR="00942035" w:rsidP="00942035" w:rsidRDefault="00942035" w14:paraId="3BC2BEBD" w14:textId="77777777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Pr="00B671DC" w:rsidR="008C6590" w:rsidP="00942035" w:rsidRDefault="008C6590" w14:paraId="5F868E5A" w14:textId="4482734A">
      <w:pPr>
        <w:pStyle w:val="Default"/>
        <w:spacing w:after="294"/>
        <w:ind w:firstLine="567"/>
        <w:jc w:val="both"/>
      </w:pPr>
      <w:r w:rsidRPr="34E95D03" w:rsidR="008C6590">
        <w:rPr>
          <w:b w:val="1"/>
          <w:bCs w:val="1"/>
        </w:rPr>
        <w:t>Saskaņā ar Publiskas personas kapitāla daļu un kapitālsabiedrību pārvaldības likuma</w:t>
      </w:r>
      <w:r w:rsidRPr="34E95D03" w:rsidR="00414618">
        <w:rPr>
          <w:b w:val="1"/>
          <w:bCs w:val="1"/>
        </w:rPr>
        <w:t xml:space="preserve"> </w:t>
      </w:r>
      <w:r w:rsidRPr="34E95D03" w:rsidR="008C6590">
        <w:rPr>
          <w:b w:val="1"/>
          <w:bCs w:val="1"/>
        </w:rPr>
        <w:t xml:space="preserve">31.panta ceturtās daļas prasībām es, kandidāts/-e uz </w:t>
      </w:r>
      <w:r w:rsidRPr="34E95D03" w:rsidR="00CD32AE">
        <w:rPr>
          <w:b w:val="1"/>
          <w:bCs w:val="1"/>
        </w:rPr>
        <w:t>SIA “Rīgas Austrumu klīniskā universitātes slimnīca”</w:t>
      </w:r>
      <w:r w:rsidRPr="34E95D03" w:rsidR="00CD32AE">
        <w:rPr>
          <w:b w:val="1"/>
          <w:bCs w:val="1"/>
        </w:rPr>
        <w:t xml:space="preserve"> </w:t>
      </w:r>
      <w:r w:rsidRPr="34E95D03" w:rsidR="008C6590">
        <w:rPr>
          <w:b w:val="1"/>
          <w:bCs w:val="1"/>
        </w:rPr>
        <w:t xml:space="preserve">valdes </w:t>
      </w:r>
      <w:r w:rsidRPr="34E95D03" w:rsidR="005C50CF">
        <w:rPr>
          <w:b w:val="1"/>
          <w:bCs w:val="1"/>
        </w:rPr>
        <w:t>priekšsēdēt</w:t>
      </w:r>
      <w:r w:rsidRPr="34E95D03" w:rsidR="3BF1200E">
        <w:rPr>
          <w:b w:val="1"/>
          <w:bCs w:val="1"/>
        </w:rPr>
        <w:t>ā</w:t>
      </w:r>
      <w:r w:rsidRPr="34E95D03" w:rsidR="005C50CF">
        <w:rPr>
          <w:b w:val="1"/>
          <w:bCs w:val="1"/>
        </w:rPr>
        <w:t>ja</w:t>
      </w:r>
      <w:r w:rsidRPr="34E95D03" w:rsidR="003D7A57">
        <w:rPr>
          <w:b w:val="1"/>
          <w:bCs w:val="1"/>
        </w:rPr>
        <w:t xml:space="preserve"> </w:t>
      </w:r>
      <w:r w:rsidRPr="34E95D03" w:rsidR="008C6590">
        <w:rPr>
          <w:b w:val="1"/>
          <w:bCs w:val="1"/>
        </w:rPr>
        <w:t>amatu</w:t>
      </w:r>
      <w:r w:rsidRPr="34E95D03" w:rsidR="00CF36AC">
        <w:rPr>
          <w:b w:val="1"/>
          <w:bCs w:val="1"/>
        </w:rPr>
        <w:t xml:space="preserve"> </w:t>
      </w:r>
      <w:r w:rsidRPr="34E95D03" w:rsidR="00962672">
        <w:rPr>
          <w:b w:val="1"/>
          <w:bCs w:val="1"/>
        </w:rPr>
        <w:t>_____ _____</w:t>
      </w:r>
      <w:r w:rsidRPr="34E95D03" w:rsidR="008C6590">
        <w:rPr>
          <w:b w:val="1"/>
          <w:bCs w:val="1"/>
        </w:rPr>
        <w:t>/</w:t>
      </w:r>
      <w:r w:rsidRPr="34E95D03" w:rsidR="008C6590">
        <w:rPr>
          <w:i w:val="1"/>
          <w:iCs w:val="1"/>
        </w:rPr>
        <w:t>vārds, uzvārds</w:t>
      </w:r>
      <w:r w:rsidRPr="34E95D03" w:rsidR="008C6590">
        <w:rPr>
          <w:b w:val="1"/>
          <w:bCs w:val="1"/>
        </w:rPr>
        <w:t>/</w:t>
      </w:r>
      <w:r w:rsidRPr="34E95D03" w:rsidR="00962672">
        <w:rPr>
          <w:b w:val="1"/>
          <w:bCs w:val="1"/>
        </w:rPr>
        <w:t xml:space="preserve">, </w:t>
      </w:r>
      <w:r w:rsidRPr="34E95D03" w:rsidR="008C6590">
        <w:rPr>
          <w:b w:val="1"/>
          <w:bCs w:val="1"/>
        </w:rPr>
        <w:t>apliecinu,</w:t>
      </w:r>
      <w:r w:rsidRPr="34E95D03" w:rsidR="00B671DC">
        <w:rPr>
          <w:b w:val="1"/>
          <w:bCs w:val="1"/>
        </w:rPr>
        <w:t xml:space="preserve"> </w:t>
      </w:r>
      <w:r w:rsidRPr="34E95D03" w:rsidR="008C6590">
        <w:rPr>
          <w:b w:val="1"/>
          <w:bCs w:val="1"/>
        </w:rPr>
        <w:t>ka atbilstu kandidātam izvirzāmajām obligātajām prasībām</w:t>
      </w:r>
      <w:r w:rsidR="008C6590">
        <w:rPr/>
        <w:t>, proti:</w:t>
      </w:r>
    </w:p>
    <w:p w:rsidRPr="00B671DC" w:rsidR="008C6590" w:rsidP="00942035" w:rsidRDefault="008C6590" w14:paraId="48100017" w14:textId="77777777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:rsidRPr="00B671DC" w:rsidR="008C6590" w:rsidP="00942035" w:rsidRDefault="008C6590" w14:paraId="28E053B0" w14:textId="77777777">
      <w:pPr>
        <w:pStyle w:val="Default"/>
        <w:spacing w:after="294"/>
        <w:ind w:firstLine="567"/>
        <w:jc w:val="both"/>
      </w:pPr>
      <w:r w:rsidRPr="00B671DC">
        <w:t>2. neesmu bijis/-usi sodīts/-a par tīšu noziedzīgu nodarījumu vai arī sodāmība par tīšu</w:t>
      </w:r>
      <w:r w:rsidRPr="00B671DC" w:rsidR="00590EEC">
        <w:t xml:space="preserve"> </w:t>
      </w:r>
      <w:r w:rsidRPr="00B671DC">
        <w:t>noziedzīgu nodarījumu noņemta vai dzēsta;</w:t>
      </w:r>
    </w:p>
    <w:p w:rsidRPr="00B671DC" w:rsidR="008C6590" w:rsidP="00942035" w:rsidRDefault="008C6590" w14:paraId="40F75EE7" w14:textId="77777777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Pr="00B671DC" w:rsidR="00590EEC">
        <w:t xml:space="preserve"> </w:t>
      </w:r>
      <w:r w:rsidRPr="00B671DC">
        <w:t>profesionālo darbību, pamatojoties uz kriminālprocesa ietvaros pieņemtu nolēmumu;</w:t>
      </w:r>
    </w:p>
    <w:p w:rsidRPr="00B671DC" w:rsidR="008C6590" w:rsidP="00942035" w:rsidRDefault="008C6590" w14:paraId="6D00A732" w14:textId="77777777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:rsidRPr="00B671DC" w:rsidR="008C6590" w:rsidP="00942035" w:rsidRDefault="008C6590" w14:paraId="4D1B1CDA" w14:textId="77777777">
      <w:pPr>
        <w:pStyle w:val="Default"/>
        <w:spacing w:after="294"/>
        <w:ind w:firstLine="567"/>
        <w:jc w:val="both"/>
      </w:pPr>
      <w:r w:rsidRPr="00B671DC">
        <w:t>5. šobrīd un pēdējo 24 mēnešu laikā neesmu bijis/-usi politiskās partijas vai politisko</w:t>
      </w:r>
      <w:r w:rsidRPr="00B671DC" w:rsidR="00590EEC">
        <w:t xml:space="preserve"> </w:t>
      </w:r>
      <w:r w:rsidRPr="00B671DC">
        <w:t>partiju apvienības amatpersona, kura īsteno politiskās partijas vai politisko personu</w:t>
      </w:r>
      <w:r w:rsidRPr="00B671DC" w:rsidR="00590EEC">
        <w:t xml:space="preserve"> </w:t>
      </w:r>
      <w:r w:rsidRPr="00B671DC">
        <w:t>apvienības vadību, tai skaitā pieņem tās vārdā lēmumus vai īsteno pārstāvību</w:t>
      </w:r>
      <w:r w:rsidRPr="00B671DC" w:rsidR="00590EEC">
        <w:t xml:space="preserve"> </w:t>
      </w:r>
      <w:r w:rsidRPr="00B671DC">
        <w:t>(piemēram, valdes loceklis, vadītājs, prezidents, priekšsēdētājs, ģenerālsekretārs)</w:t>
      </w:r>
      <w:r w:rsidR="00143241">
        <w:t>;</w:t>
      </w:r>
    </w:p>
    <w:p w:rsidRPr="00DD79FE" w:rsidR="008C6590" w:rsidP="00942035" w:rsidRDefault="008C6590" w14:paraId="242EC26B" w14:textId="18DA79B1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Pr="00DD79FE" w:rsidR="004433D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Pr="001D5EFF" w:rsid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Pr="001D5EFF" w:rsid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SIA “Rīgas Austrumu klīniskā universitātes slimnīca”</w:t>
      </w:r>
      <w:r w:rsidRPr="00DD79FE">
        <w:rPr>
          <w:b/>
          <w:bCs/>
        </w:rPr>
        <w:t xml:space="preserve"> </w:t>
      </w:r>
      <w:r w:rsidRPr="00DD79FE" w:rsidR="00590EEC">
        <w:rPr>
          <w:b/>
          <w:bCs/>
        </w:rPr>
        <w:t xml:space="preserve">valdes </w:t>
      </w:r>
      <w:r w:rsidR="005C50CF">
        <w:rPr>
          <w:b/>
          <w:bCs/>
        </w:rPr>
        <w:t>priekšsēdētāja</w:t>
      </w:r>
      <w:r w:rsidRPr="00DD79FE">
        <w:rPr>
          <w:b/>
          <w:bCs/>
        </w:rPr>
        <w:t xml:space="preserve"> amatā;</w:t>
      </w:r>
    </w:p>
    <w:p w:rsidRPr="00DD79FE" w:rsidR="008C6590" w:rsidP="00942035" w:rsidRDefault="00E37CA6" w14:paraId="30E559F0" w14:textId="77777777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Pr="00DD79FE" w:rsidR="000C6F98">
        <w:rPr>
          <w:b/>
          <w:bCs/>
        </w:rPr>
        <w:t xml:space="preserve"> </w:t>
      </w:r>
      <w:r w:rsidRPr="00DD79FE" w:rsidR="008C6590">
        <w:rPr>
          <w:b/>
          <w:bCs/>
        </w:rPr>
        <w:t>valsts amatpersonas statusam un tam noteiktajiem ierobežojumiem;</w:t>
      </w:r>
    </w:p>
    <w:p w:rsidRPr="00143241" w:rsidR="008C6590" w:rsidP="00942035" w:rsidRDefault="008C6590" w14:paraId="69B82892" w14:textId="50A891C9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:rsidRPr="00B671DC" w:rsidR="008C6590" w:rsidP="00942035" w:rsidRDefault="008C6590" w14:paraId="58F967D1" w14:textId="77777777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:rsidRPr="00B123AD" w:rsidR="00B123AD" w:rsidP="00942035" w:rsidRDefault="008C6590" w14:paraId="606318A1" w14:textId="200FBB30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Pr="00B123AD" w:rsidR="00B123AD">
        <w:rPr>
          <w:rFonts w:ascii="Times New Roman" w:hAnsi="Times New Roman" w:cs="Times New Roman"/>
          <w:sz w:val="24"/>
          <w:szCs w:val="24"/>
        </w:rPr>
        <w:t xml:space="preserve"> </w:t>
      </w:r>
      <w:r w:rsidRPr="007E08CC" w:rsidR="00B123AD">
        <w:rPr>
          <w:rFonts w:ascii="Times New Roman" w:hAnsi="Times New Roman" w:eastAsia="Times New Roman" w:cs="Times New Roman"/>
          <w:iCs/>
          <w:sz w:val="24"/>
          <w:szCs w:val="24"/>
          <w:lang w:eastAsia="en-GB"/>
        </w:rPr>
        <w:t>datums skatāms laika zīmogā</w:t>
      </w:r>
      <w:r w:rsidRPr="007E08CC" w:rsidR="00B123AD"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</w:t>
      </w:r>
      <w:r w:rsidRPr="00B123AD" w:rsidR="00B123AD">
        <w:rPr>
          <w:rFonts w:ascii="Times New Roman" w:hAnsi="Times New Roman" w:eastAsia="Times New Roman" w:cs="Times New Roman"/>
          <w:sz w:val="24"/>
          <w:szCs w:val="24"/>
          <w:lang w:eastAsia="en-GB"/>
        </w:rPr>
        <w:t xml:space="preserve"> </w:t>
      </w:r>
      <w:r w:rsidRPr="00B123AD" w:rsidR="00B123AD">
        <w:rPr>
          <w:rFonts w:ascii="Times New Roman" w:hAnsi="Times New Roman" w:cs="Times New Roman"/>
          <w:sz w:val="24"/>
          <w:szCs w:val="24"/>
        </w:rPr>
        <w:tab/>
      </w:r>
      <w:r w:rsidRPr="00B123AD" w:rsidR="00B123AD">
        <w:rPr>
          <w:rFonts w:ascii="Times New Roman" w:hAnsi="Times New Roman" w:cs="Times New Roman"/>
          <w:sz w:val="24"/>
          <w:szCs w:val="24"/>
        </w:rPr>
        <w:tab/>
      </w:r>
      <w:r w:rsidRPr="00B123AD" w:rsidR="00B123AD">
        <w:rPr>
          <w:rFonts w:ascii="Times New Roman" w:hAnsi="Times New Roman" w:cs="Times New Roman"/>
          <w:sz w:val="24"/>
          <w:szCs w:val="24"/>
        </w:rPr>
        <w:tab/>
      </w:r>
    </w:p>
    <w:p w:rsidRPr="00B671DC" w:rsidR="00CD32AE" w:rsidP="00942035" w:rsidRDefault="00CD32AE" w14:paraId="3620F00C" w14:textId="77777777">
      <w:pPr>
        <w:pStyle w:val="Default"/>
        <w:spacing w:after="294"/>
        <w:ind w:firstLine="567"/>
        <w:jc w:val="both"/>
      </w:pPr>
    </w:p>
    <w:p w:rsidRPr="007E08CC" w:rsidR="00111BD8" w:rsidP="00414618" w:rsidRDefault="008C6590" w14:paraId="7AF50CC5" w14:textId="183AD04F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:rsidR="00CF36AC" w:rsidP="00414618" w:rsidRDefault="00CF36AC" w14:paraId="2F9BAF36" w14:textId="77777777">
      <w:pPr>
        <w:pStyle w:val="Default"/>
        <w:spacing w:after="294"/>
        <w:ind w:firstLine="851"/>
        <w:jc w:val="both"/>
      </w:pPr>
    </w:p>
    <w:p w:rsidRPr="00B671DC" w:rsidR="00B123AD" w:rsidP="00414618" w:rsidRDefault="00B123AD" w14:paraId="25F7CAB1" w14:textId="77777777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Pr="00B671DC" w:rsidR="00B123AD" w:rsidSect="00EC5468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B1DC6"/>
    <w:rsid w:val="000C6F98"/>
    <w:rsid w:val="00111BD8"/>
    <w:rsid w:val="00143241"/>
    <w:rsid w:val="001D5EFF"/>
    <w:rsid w:val="002E5213"/>
    <w:rsid w:val="0033256A"/>
    <w:rsid w:val="003D7A57"/>
    <w:rsid w:val="00414618"/>
    <w:rsid w:val="004433DE"/>
    <w:rsid w:val="00466C24"/>
    <w:rsid w:val="00470C57"/>
    <w:rsid w:val="00564A35"/>
    <w:rsid w:val="00590EEC"/>
    <w:rsid w:val="005C50CF"/>
    <w:rsid w:val="00602A9F"/>
    <w:rsid w:val="006067A2"/>
    <w:rsid w:val="007E08CC"/>
    <w:rsid w:val="008279AC"/>
    <w:rsid w:val="008C6590"/>
    <w:rsid w:val="00942035"/>
    <w:rsid w:val="00962672"/>
    <w:rsid w:val="00A51917"/>
    <w:rsid w:val="00A74CE4"/>
    <w:rsid w:val="00AA2B33"/>
    <w:rsid w:val="00B123AD"/>
    <w:rsid w:val="00B671DC"/>
    <w:rsid w:val="00B73D8E"/>
    <w:rsid w:val="00B93081"/>
    <w:rsid w:val="00C11F9C"/>
    <w:rsid w:val="00CC0E5A"/>
    <w:rsid w:val="00CC21DF"/>
    <w:rsid w:val="00CD32AE"/>
    <w:rsid w:val="00CF36AC"/>
    <w:rsid w:val="00CF6382"/>
    <w:rsid w:val="00D36BA8"/>
    <w:rsid w:val="00D5759E"/>
    <w:rsid w:val="00DC36C6"/>
    <w:rsid w:val="00DD79FE"/>
    <w:rsid w:val="00E37CA6"/>
    <w:rsid w:val="00EC5468"/>
    <w:rsid w:val="00F10351"/>
    <w:rsid w:val="1005835C"/>
    <w:rsid w:val="34E95D03"/>
    <w:rsid w:val="3BF1200E"/>
    <w:rsid w:val="5ED2A772"/>
    <w:rsid w:val="75D2B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1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123AD"/>
    <w:rPr>
      <w:b/>
      <w:bCs/>
      <w:sz w:val="20"/>
      <w:szCs w:val="20"/>
    </w:rPr>
  </w:style>
  <w:style w:type="paragraph" w:styleId="paragraph" w:customStyle="1">
    <w:name w:val="paragraph"/>
    <w:basedOn w:val="Normal"/>
    <w:rsid w:val="00DC36C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DC36C6"/>
  </w:style>
  <w:style w:type="character" w:styleId="eop" w:customStyle="1">
    <w:name w:val="eop"/>
    <w:basedOn w:val="DefaultParagraphFont"/>
    <w:rsid w:val="00DC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91ECE-B942-40A7-90F8-16B97991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4fc81810-4f98-4e7e-b20e-7b2a690091c4"/>
    <ds:schemaRef ds:uri="3909206d-2f52-48ef-965e-191865e49311"/>
    <ds:schemaRef ds:uri="ab2ce2e4-d431-4647-81c8-d63d91aff802"/>
    <ds:schemaRef ds:uri="edbb2dd7-ce62-4d4f-8c67-f2c0431c4d78"/>
  </ds:schemaRefs>
</ds:datastoreItem>
</file>

<file path=customXml/itemProps3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Aiga Arste</dc:creator>
  <keywords/>
  <dc:description/>
  <lastModifiedBy>Lāsma Jansone</lastModifiedBy>
  <revision>24</revision>
  <dcterms:created xsi:type="dcterms:W3CDTF">2022-09-28T13:57:00.0000000Z</dcterms:created>
  <dcterms:modified xsi:type="dcterms:W3CDTF">2025-09-05T08:25:41.7780235Z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GrammarlyDocumentId">
    <vt:lpwstr>ec929c2331fcadca0e08cb062da2700400eab5728aca9f1cff8da722ffb7364a</vt:lpwstr>
  </property>
  <property fmtid="{D5CDD505-2E9C-101B-9397-08002B2CF9AE}" pid="4" name="MediaServiceImageTags">
    <vt:lpwstr/>
  </property>
</Properties>
</file>